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2"/>
          <w:szCs w:val="22"/>
        </w:rPr>
        <w:t xml:space="preserve">CONTRATO Nº 09/2025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FILTROS DE ÁGUA PARA BEBEDOURO DA CÂMARA DE VEREADORES DE TRÊS PASSOS – RS, CONFORME DISPENSA Nº 12/2025.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>AQUISIÇÃO DE FILTROS DE ÁGUA PARA BEBEDOURO DA CÂMARA DE VEREADORES DE TRÊS PASSOS – RS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>de outro lado a empresa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b/>
          <w:bCs/>
          <w:color w:val="000000"/>
          <w:sz w:val="22"/>
          <w:szCs w:val="22"/>
        </w:rPr>
        <w:t xml:space="preserve"> DRESSLER INFORMÁTICA LTDA.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 xml:space="preserve">inscrita no CNPJ sob o 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shd w:fill="auto" w:val="clear"/>
          <w:lang w:val="pt-BR" w:eastAsia="pt-BR" w:bidi="ar-SA"/>
        </w:rPr>
        <w:t>94.661.592/0001-36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 com sede na Avenida Julio de Castilhos, Centro em Três Passos-RS, CEP:98600-000.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pelo Sr Jaime O. Dressler, portador do CPF nº 333.252.190-04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12/2025.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 xml:space="preserve">AQUISIÇÃO DE FILTROS DE ÁGUA PARA BEBEDOURO DA CÂMARA DE VEREADORES DE TRÊS PASSOS – RS.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775"/>
        <w:gridCol w:w="1071"/>
        <w:gridCol w:w="1192"/>
        <w:gridCol w:w="141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FILTRO IBBL C+3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69,00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345,00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R$ 345,00</w:t>
            </w:r>
            <w:r>
              <w:rPr>
                <w:b/>
                <w:bCs/>
                <w:sz w:val="22"/>
                <w:szCs w:val="22"/>
              </w:rPr>
              <w:t xml:space="preserve"> (trezentos e quarenta e cinco reais)</w:t>
            </w:r>
          </w:p>
        </w:tc>
      </w:tr>
    </w:tbl>
    <w:p>
      <w:pPr>
        <w:pStyle w:val="Normal"/>
        <w:spacing w:lineRule="auto" w:line="24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CLÁUSULA TERCEIRA –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en-US" w:bidi="ar-SA"/>
        </w:rPr>
        <w:t>deverá entregar os itens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ar-SA" w:bidi="ar-SA"/>
        </w:rPr>
        <w:t xml:space="preserve"> de boa qualidade e em perfeito estado de conservação.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 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lang w:eastAsia="en-US"/>
        </w:rPr>
        <w:t>R$ 345,00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 (trezentos e quarenta e cinco reais)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de 30 (trinta) dias a contar da data de sua assinatura..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Unidade: 01 Secretaria da Câmara</w:t>
        <w:br/>
        <w:t>Proj/ativ.: 2094 – Manutenção das Atividades do Poder Legislativo</w:t>
        <w:br/>
        <w:t>Elemento: 3.3.9.0.30.00.00.00 –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Três Passos - RS, 10 de Abril de 2025.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DRESSLER INFORMÁTICA LTDA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CNPJ N°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94.661.592/0001-36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Application>LibreOffice/7.6.2.1$Windows_X86_64 LibreOffice_project/56f7684011345957bbf33a7ee678afaf4d2ba333</Application>
  <AppVersion>15.0000</AppVersion>
  <Pages>2</Pages>
  <Words>496</Words>
  <Characters>2815</Characters>
  <CharactersWithSpaces>3639</CharactersWithSpaces>
  <Paragraphs>38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2025-04-10T15:37:25Z</dcterms:modified>
  <cp:revision>86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